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E748" w14:textId="77777777" w:rsidR="006C219B" w:rsidRDefault="006C219B"/>
    <w:p w14:paraId="23384836" w14:textId="77777777" w:rsidR="006C219B" w:rsidRDefault="006C219B"/>
    <w:p w14:paraId="78A7BCE2" w14:textId="77777777" w:rsidR="006C219B" w:rsidRDefault="006C219B"/>
    <w:p w14:paraId="2A0F3B3A" w14:textId="56061253" w:rsidR="00F80B30" w:rsidRPr="006C219B" w:rsidRDefault="00544805" w:rsidP="006C219B">
      <w:pPr>
        <w:jc w:val="center"/>
        <w:rPr>
          <w:rFonts w:ascii="Raleway Black" w:hAnsi="Raleway Black"/>
          <w:sz w:val="28"/>
          <w:szCs w:val="28"/>
        </w:rPr>
      </w:pPr>
      <w:r w:rsidRPr="006C219B">
        <w:rPr>
          <w:rFonts w:ascii="Raleway Black" w:hAnsi="Raleway Black"/>
          <w:sz w:val="28"/>
          <w:szCs w:val="28"/>
        </w:rPr>
        <w:t>Žádost o ukončení nájmu hrobového místa dohodou</w:t>
      </w:r>
    </w:p>
    <w:p w14:paraId="78FE29BC" w14:textId="77777777" w:rsidR="00544805" w:rsidRDefault="0054480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944FB" w14:paraId="538D055A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3AB2BDAF" w14:textId="77777777" w:rsidR="006944FB" w:rsidRDefault="006944FB" w:rsidP="00AB2D88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7623B96A" w14:textId="77777777" w:rsidR="006944FB" w:rsidRDefault="006944FB" w:rsidP="00AB2D88"/>
        </w:tc>
      </w:tr>
      <w:tr w:rsidR="006944FB" w14:paraId="79FAF441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6413329F" w14:textId="77777777" w:rsidR="006944FB" w:rsidRDefault="006944FB" w:rsidP="00AB2D88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4F89F14D" w14:textId="77777777" w:rsidR="006944FB" w:rsidRDefault="006944FB" w:rsidP="00AB2D88"/>
        </w:tc>
      </w:tr>
      <w:tr w:rsidR="006944FB" w14:paraId="175CD8FE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2B796749" w14:textId="76FC3844" w:rsidR="006944FB" w:rsidRDefault="006944FB" w:rsidP="00AB2D88">
            <w:r>
              <w:t>Adresa:</w:t>
            </w:r>
          </w:p>
        </w:tc>
        <w:tc>
          <w:tcPr>
            <w:tcW w:w="6657" w:type="dxa"/>
            <w:vAlign w:val="center"/>
          </w:tcPr>
          <w:p w14:paraId="6B7C3728" w14:textId="77777777" w:rsidR="006944FB" w:rsidRDefault="006944FB" w:rsidP="00AB2D88"/>
        </w:tc>
      </w:tr>
      <w:tr w:rsidR="006944FB" w14:paraId="4F54E772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5FFD4BA2" w14:textId="00600C93" w:rsidR="006944FB" w:rsidRDefault="006944FB" w:rsidP="00AB2D88">
            <w:r>
              <w:t>Tel., e-mail:</w:t>
            </w:r>
          </w:p>
        </w:tc>
        <w:tc>
          <w:tcPr>
            <w:tcW w:w="6657" w:type="dxa"/>
            <w:vAlign w:val="center"/>
          </w:tcPr>
          <w:p w14:paraId="134B6B02" w14:textId="77777777" w:rsidR="006944FB" w:rsidRDefault="006944FB" w:rsidP="00AB2D88"/>
        </w:tc>
      </w:tr>
      <w:tr w:rsidR="006944FB" w14:paraId="1E831389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11CC3F2E" w14:textId="70534369" w:rsidR="006944FB" w:rsidRDefault="006944FB" w:rsidP="00AB2D88">
            <w:r>
              <w:t>Číslo bank. účtu</w:t>
            </w:r>
          </w:p>
        </w:tc>
        <w:tc>
          <w:tcPr>
            <w:tcW w:w="6657" w:type="dxa"/>
            <w:vAlign w:val="center"/>
          </w:tcPr>
          <w:p w14:paraId="63A07A5C" w14:textId="77777777" w:rsidR="006944FB" w:rsidRDefault="006944FB" w:rsidP="00AB2D88"/>
        </w:tc>
      </w:tr>
    </w:tbl>
    <w:p w14:paraId="6DAD5A74" w14:textId="77777777" w:rsidR="006C219B" w:rsidRDefault="006C219B"/>
    <w:p w14:paraId="5CDEAAAC" w14:textId="238AE016" w:rsidR="00544805" w:rsidRDefault="00544805" w:rsidP="006C219B">
      <w:pPr>
        <w:spacing w:line="360" w:lineRule="auto"/>
      </w:pPr>
      <w:r>
        <w:t>Jako nájemce dále uvedeného hrobového místa, a to na základě Smlouvy o nájmu hrobového místa č.</w:t>
      </w:r>
      <w:proofErr w:type="gramStart"/>
      <w:r>
        <w:t xml:space="preserve"> </w:t>
      </w:r>
      <w:r w:rsidR="006944FB">
        <w:t>..</w:t>
      </w:r>
      <w:r w:rsidR="006907CA">
        <w:t>…..</w:t>
      </w:r>
      <w:proofErr w:type="gramEnd"/>
      <w:r>
        <w:t xml:space="preserve"> ze dne </w:t>
      </w:r>
      <w:r w:rsidR="006907CA">
        <w:t>…………</w:t>
      </w:r>
      <w:r w:rsidR="006944FB">
        <w:t>…</w:t>
      </w:r>
      <w:r w:rsidR="006907CA">
        <w:t>……</w:t>
      </w:r>
      <w:r>
        <w:t xml:space="preserve">, žádám o ukončení nájmu hrobového místa </w:t>
      </w:r>
      <w:r w:rsidR="00D075C9">
        <w:t>n</w:t>
      </w:r>
      <w:r>
        <w:t>a veřejném pohřebišti v Šardicích z</w:t>
      </w:r>
      <w:r w:rsidR="00D075C9">
        <w:t> </w:t>
      </w:r>
      <w:r>
        <w:t>důvod</w:t>
      </w:r>
      <w:r w:rsidR="00D075C9">
        <w:t xml:space="preserve">u </w:t>
      </w: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70B3D04" w14:textId="77777777" w:rsidR="00544805" w:rsidRDefault="00544805" w:rsidP="006C219B">
      <w:pPr>
        <w:spacing w:line="360" w:lineRule="auto"/>
      </w:pPr>
    </w:p>
    <w:p w14:paraId="39132B17" w14:textId="05DED590" w:rsidR="00544805" w:rsidRDefault="00544805" w:rsidP="006C219B">
      <w:pPr>
        <w:spacing w:line="360" w:lineRule="auto"/>
      </w:pPr>
      <w:r>
        <w:t>Pokud jde o hrobové zařízení umístěné na uvedeném hrobovém místě, bude s ním naloženo takto:</w:t>
      </w:r>
    </w:p>
    <w:p w14:paraId="5366D6C1" w14:textId="7C40B6A9" w:rsidR="00544805" w:rsidRDefault="00544805" w:rsidP="006C219B">
      <w:pPr>
        <w:pStyle w:val="Odstavecseseznamem"/>
        <w:numPr>
          <w:ilvl w:val="0"/>
          <w:numId w:val="1"/>
        </w:numPr>
        <w:spacing w:line="360" w:lineRule="auto"/>
      </w:pPr>
      <w:r>
        <w:t>Odstraním jej z hrobového místa ke dni ukončení nájmu hrobového místa</w:t>
      </w:r>
    </w:p>
    <w:p w14:paraId="61A88FD8" w14:textId="6B5EB30D" w:rsidR="00544805" w:rsidRDefault="00544805" w:rsidP="006C219B">
      <w:pPr>
        <w:pStyle w:val="Odstavecseseznamem"/>
        <w:numPr>
          <w:ilvl w:val="0"/>
          <w:numId w:val="1"/>
        </w:numPr>
        <w:spacing w:line="360" w:lineRule="auto"/>
      </w:pPr>
      <w:r>
        <w:t>Ponechám jej na hrobovém místě a vzdávám se jej</w:t>
      </w:r>
    </w:p>
    <w:p w14:paraId="3A60933B" w14:textId="695B0B70" w:rsidR="00544805" w:rsidRDefault="006C219B" w:rsidP="006C219B">
      <w:pPr>
        <w:pStyle w:val="Odstavecseseznamem"/>
        <w:numPr>
          <w:ilvl w:val="0"/>
          <w:numId w:val="1"/>
        </w:numPr>
        <w:spacing w:line="360" w:lineRule="auto"/>
      </w:pPr>
      <w:r>
        <w:t>Ponechám jej na hrobovém místě a náhradu dohodnu s budoucím nájemníkem</w:t>
      </w:r>
    </w:p>
    <w:p w14:paraId="4BADCBE0" w14:textId="77777777" w:rsidR="00544805" w:rsidRDefault="00544805" w:rsidP="006C219B">
      <w:pPr>
        <w:spacing w:line="360" w:lineRule="auto"/>
      </w:pPr>
    </w:p>
    <w:p w14:paraId="79AD2631" w14:textId="23D9ED8F" w:rsidR="00544805" w:rsidRDefault="00544805" w:rsidP="006C219B">
      <w:pPr>
        <w:spacing w:line="360" w:lineRule="auto"/>
      </w:pPr>
      <w:r>
        <w:t>Žádám tedy o ukončení pronájmu citovaného hrobového místa dohodou</w:t>
      </w:r>
      <w:r w:rsidR="00E41AC8">
        <w:t>,</w:t>
      </w:r>
      <w:r>
        <w:t xml:space="preserve"> a to ke dni</w:t>
      </w:r>
      <w:r w:rsidR="00D075C9">
        <w:t xml:space="preserve">: </w:t>
      </w:r>
      <w:r>
        <w:t>………………………….</w:t>
      </w:r>
    </w:p>
    <w:p w14:paraId="1DB211B5" w14:textId="77777777" w:rsidR="00544805" w:rsidRDefault="00544805"/>
    <w:p w14:paraId="0D94CE61" w14:textId="77777777" w:rsidR="00544805" w:rsidRDefault="00544805"/>
    <w:p w14:paraId="37370446" w14:textId="77777777" w:rsidR="00544805" w:rsidRDefault="00544805"/>
    <w:p w14:paraId="5C48F742" w14:textId="5E36BAB9" w:rsidR="00544805" w:rsidRDefault="00544805">
      <w:r>
        <w:t>V Šardicích dne ……………………….</w:t>
      </w:r>
    </w:p>
    <w:p w14:paraId="25AB863D" w14:textId="77777777" w:rsidR="00544805" w:rsidRDefault="00544805"/>
    <w:p w14:paraId="638C625D" w14:textId="77777777" w:rsidR="00544805" w:rsidRDefault="00544805"/>
    <w:p w14:paraId="5A4B7728" w14:textId="77777777" w:rsidR="00544805" w:rsidRDefault="00544805"/>
    <w:p w14:paraId="23F65FFA" w14:textId="77777777" w:rsidR="00544805" w:rsidRDefault="00544805"/>
    <w:p w14:paraId="724335B5" w14:textId="564FF8CD" w:rsidR="00544805" w:rsidRDefault="005448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14:paraId="60649EF5" w14:textId="753BFCA7" w:rsidR="00544805" w:rsidRDefault="005448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nájemce hrobového místa</w:t>
      </w:r>
    </w:p>
    <w:sectPr w:rsidR="005448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2E340" w14:textId="77777777" w:rsidR="00415CC3" w:rsidRDefault="00415CC3" w:rsidP="006C219B">
      <w:r>
        <w:separator/>
      </w:r>
    </w:p>
  </w:endnote>
  <w:endnote w:type="continuationSeparator" w:id="0">
    <w:p w14:paraId="284AE51E" w14:textId="77777777" w:rsidR="00415CC3" w:rsidRDefault="00415CC3" w:rsidP="006C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60DBA" w14:textId="77777777" w:rsidR="00415CC3" w:rsidRDefault="00415CC3" w:rsidP="006C219B">
      <w:r>
        <w:separator/>
      </w:r>
    </w:p>
  </w:footnote>
  <w:footnote w:type="continuationSeparator" w:id="0">
    <w:p w14:paraId="56BCC65C" w14:textId="77777777" w:rsidR="00415CC3" w:rsidRDefault="00415CC3" w:rsidP="006C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A0AE" w14:textId="0321D87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94B4E2" wp14:editId="55EE81EA">
          <wp:simplePos x="0" y="0"/>
          <wp:positionH relativeFrom="column">
            <wp:posOffset>-756673</wp:posOffset>
          </wp:positionH>
          <wp:positionV relativeFrom="paragraph">
            <wp:posOffset>-425727</wp:posOffset>
          </wp:positionV>
          <wp:extent cx="1502797" cy="1502797"/>
          <wp:effectExtent l="0" t="0" r="2540" b="2540"/>
          <wp:wrapNone/>
          <wp:docPr id="124926633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66334" name="Obrázek 1249266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640" cy="15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6C219B">
      <w:rPr>
        <w:rFonts w:ascii="Raleway Black" w:hAnsi="Raleway Black"/>
        <w:sz w:val="36"/>
        <w:szCs w:val="36"/>
      </w:rPr>
      <w:t>Obec Šardice</w:t>
    </w:r>
  </w:p>
  <w:p w14:paraId="25BDA1B5" w14:textId="1E888818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Šardice 601</w:t>
    </w:r>
  </w:p>
  <w:p w14:paraId="1A2D44F7" w14:textId="30EBF3A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696 13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737C"/>
    <w:multiLevelType w:val="hybridMultilevel"/>
    <w:tmpl w:val="06FE9F04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90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05"/>
    <w:rsid w:val="001172A7"/>
    <w:rsid w:val="001631AA"/>
    <w:rsid w:val="00210E67"/>
    <w:rsid w:val="00243EEE"/>
    <w:rsid w:val="003C3668"/>
    <w:rsid w:val="00415CC3"/>
    <w:rsid w:val="004420F9"/>
    <w:rsid w:val="00544805"/>
    <w:rsid w:val="006907CA"/>
    <w:rsid w:val="006944FB"/>
    <w:rsid w:val="006C219B"/>
    <w:rsid w:val="00786759"/>
    <w:rsid w:val="008847FF"/>
    <w:rsid w:val="00A006E3"/>
    <w:rsid w:val="00A8508F"/>
    <w:rsid w:val="00AE28DC"/>
    <w:rsid w:val="00C65910"/>
    <w:rsid w:val="00CF32F3"/>
    <w:rsid w:val="00D075C9"/>
    <w:rsid w:val="00E0336B"/>
    <w:rsid w:val="00E41AC8"/>
    <w:rsid w:val="00EE01BB"/>
    <w:rsid w:val="00F8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2391"/>
  <w15:chartTrackingRefBased/>
  <w15:docId w15:val="{9889E0FE-03A2-40E4-9CD3-0C2ADDD3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7FF"/>
    <w:pPr>
      <w:spacing w:after="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44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8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8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8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8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8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8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8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43EEE"/>
    <w:pPr>
      <w:spacing w:after="0" w:line="240" w:lineRule="auto"/>
    </w:pPr>
    <w:rPr>
      <w:rFonts w:ascii="Raleway Medium" w:hAnsi="Raleway Medium"/>
    </w:rPr>
  </w:style>
  <w:style w:type="character" w:customStyle="1" w:styleId="Nadpis1Char">
    <w:name w:val="Nadpis 1 Char"/>
    <w:basedOn w:val="Standardnpsmoodstavce"/>
    <w:link w:val="Nadpis1"/>
    <w:uiPriority w:val="9"/>
    <w:rsid w:val="00544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8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8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8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8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8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8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4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8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4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4805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8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48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805"/>
    <w:rPr>
      <w:rFonts w:ascii="Times New Roman" w:hAnsi="Times New Roman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80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19B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19B"/>
    <w:rPr>
      <w:rFonts w:ascii="Times New Roman" w:hAnsi="Times New Roman"/>
    </w:rPr>
  </w:style>
  <w:style w:type="table" w:styleId="Mkatabulky">
    <w:name w:val="Table Grid"/>
    <w:basedOn w:val="Normlntabulka"/>
    <w:uiPriority w:val="39"/>
    <w:rsid w:val="0069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Riedlová</dc:creator>
  <cp:keywords/>
  <dc:description/>
  <cp:lastModifiedBy>Pavla Riedlová</cp:lastModifiedBy>
  <cp:revision>4</cp:revision>
  <dcterms:created xsi:type="dcterms:W3CDTF">2025-11-27T08:20:00Z</dcterms:created>
  <dcterms:modified xsi:type="dcterms:W3CDTF">2026-10-23T09:50:00Z</dcterms:modified>
</cp:coreProperties>
</file>