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6214" w14:textId="77777777" w:rsidR="000B6EE8" w:rsidRPr="00525170" w:rsidRDefault="000B6EE8" w:rsidP="000B6E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170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945D10" wp14:editId="3BFBBE53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647700" cy="755011"/>
            <wp:effectExtent l="0" t="0" r="0" b="7620"/>
            <wp:wrapSquare wrapText="bothSides"/>
            <wp:docPr id="19774943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170">
        <w:rPr>
          <w:rFonts w:ascii="Times New Roman" w:hAnsi="Times New Roman" w:cs="Times New Roman"/>
          <w:b/>
          <w:bCs/>
          <w:sz w:val="32"/>
          <w:szCs w:val="32"/>
        </w:rPr>
        <w:t>Registrační formulář do systému odpadového hospodářství obce Šardice pro právnické a podnikající fyzické osoby</w:t>
      </w:r>
    </w:p>
    <w:p w14:paraId="058BF64D" w14:textId="77777777" w:rsidR="000B6EE8" w:rsidRDefault="000B6EE8" w:rsidP="000B6EE8"/>
    <w:p w14:paraId="38955BD2" w14:textId="77777777" w:rsidR="000B6EE8" w:rsidRPr="00525170" w:rsidRDefault="000B6EE8" w:rsidP="000B6E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170">
        <w:rPr>
          <w:rFonts w:ascii="Times New Roman" w:hAnsi="Times New Roman" w:cs="Times New Roman"/>
          <w:b/>
          <w:bCs/>
          <w:sz w:val="28"/>
          <w:szCs w:val="28"/>
        </w:rPr>
        <w:t>ÚDAJE O PODNIKATELI/SPOLEČNOSTI</w:t>
      </w:r>
    </w:p>
    <w:p w14:paraId="205534DB" w14:textId="77777777" w:rsidR="000B6EE8" w:rsidRDefault="000B6EE8" w:rsidP="000B6EE8">
      <w:r w:rsidRPr="0024517A">
        <w:rPr>
          <w:rFonts w:ascii="Times New Roman" w:hAnsi="Times New Roman" w:cs="Times New Roman"/>
        </w:rPr>
        <w:t>Jméno a příjmení (název společnosti):</w:t>
      </w:r>
      <w:r>
        <w:tab/>
      </w:r>
      <w:r>
        <w:tab/>
        <w:t>____________________________________________</w:t>
      </w:r>
    </w:p>
    <w:p w14:paraId="2F93F049" w14:textId="77777777" w:rsidR="000B6EE8" w:rsidRDefault="000B6EE8" w:rsidP="000B6EE8">
      <w:r w:rsidRPr="0024517A">
        <w:rPr>
          <w:rFonts w:ascii="Times New Roman" w:hAnsi="Times New Roman" w:cs="Times New Roman"/>
        </w:rPr>
        <w:t>IČ a DIČ: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6DEB7A8B" w14:textId="77777777" w:rsidR="000B6EE8" w:rsidRDefault="000B6EE8" w:rsidP="000B6EE8">
      <w:r w:rsidRPr="0024517A">
        <w:rPr>
          <w:rFonts w:ascii="Times New Roman" w:hAnsi="Times New Roman" w:cs="Times New Roman"/>
        </w:rPr>
        <w:t>Telefon, email: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75883333" w14:textId="77777777" w:rsidR="000B6EE8" w:rsidRDefault="000B6EE8" w:rsidP="000B6EE8">
      <w:r w:rsidRPr="0024517A">
        <w:rPr>
          <w:rFonts w:ascii="Times New Roman" w:hAnsi="Times New Roman" w:cs="Times New Roman"/>
        </w:rPr>
        <w:t>Adresa sídla: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76DAFD72" w14:textId="77777777" w:rsidR="000B6EE8" w:rsidRPr="0024517A" w:rsidRDefault="000B6EE8" w:rsidP="000B6EE8">
      <w:pPr>
        <w:rPr>
          <w:rFonts w:ascii="Times New Roman" w:hAnsi="Times New Roman" w:cs="Times New Roman"/>
        </w:rPr>
      </w:pPr>
      <w:r w:rsidRPr="0024517A">
        <w:rPr>
          <w:rFonts w:ascii="Times New Roman" w:hAnsi="Times New Roman" w:cs="Times New Roman"/>
        </w:rPr>
        <w:t>Úhrada bude provedena:</w:t>
      </w:r>
      <w:r w:rsidRPr="0024517A">
        <w:rPr>
          <w:rFonts w:ascii="Times New Roman" w:hAnsi="Times New Roman" w:cs="Times New Roman"/>
        </w:rPr>
        <w:tab/>
      </w:r>
      <w:r w:rsidRPr="0024517A">
        <w:rPr>
          <w:rFonts w:ascii="Times New Roman" w:hAnsi="Times New Roman" w:cs="Times New Roman"/>
        </w:rPr>
        <w:tab/>
      </w:r>
      <w:r w:rsidRPr="0024517A">
        <w:rPr>
          <w:rFonts w:ascii="Times New Roman" w:hAnsi="Times New Roman" w:cs="Times New Roman"/>
        </w:rPr>
        <w:tab/>
        <w:t>převodem z účtu /hotově*</w:t>
      </w:r>
    </w:p>
    <w:p w14:paraId="7C065038" w14:textId="77777777" w:rsidR="000B6EE8" w:rsidRDefault="000B6EE8" w:rsidP="000B6EE8">
      <w:r w:rsidRPr="0024517A">
        <w:rPr>
          <w:rFonts w:ascii="Times New Roman" w:hAnsi="Times New Roman" w:cs="Times New Roman"/>
        </w:rPr>
        <w:t>Číslo účtu: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58CCE044" w14:textId="77777777" w:rsidR="000B6EE8" w:rsidRPr="00525170" w:rsidRDefault="000B6EE8" w:rsidP="000B6E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170">
        <w:rPr>
          <w:rFonts w:ascii="Times New Roman" w:hAnsi="Times New Roman" w:cs="Times New Roman"/>
          <w:b/>
          <w:bCs/>
          <w:sz w:val="28"/>
          <w:szCs w:val="28"/>
        </w:rPr>
        <w:t>ÚDAJE O NEMOVITOSTI</w:t>
      </w:r>
    </w:p>
    <w:p w14:paraId="40BF0D5A" w14:textId="77777777" w:rsidR="000B6EE8" w:rsidRDefault="000B6EE8" w:rsidP="000B6EE8">
      <w:r w:rsidRPr="0024517A">
        <w:rPr>
          <w:rFonts w:ascii="Times New Roman" w:hAnsi="Times New Roman" w:cs="Times New Roman"/>
        </w:rPr>
        <w:t>Číslo popisné:</w:t>
      </w:r>
      <w:r w:rsidRPr="0024517A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69C15623" w14:textId="2AFF80EE" w:rsidR="000B6EE8" w:rsidRPr="00525170" w:rsidRDefault="000B6EE8" w:rsidP="00525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170">
        <w:rPr>
          <w:rFonts w:ascii="Times New Roman" w:hAnsi="Times New Roman" w:cs="Times New Roman"/>
          <w:b/>
          <w:bCs/>
          <w:sz w:val="28"/>
          <w:szCs w:val="28"/>
        </w:rPr>
        <w:t>ZVOLENÝ OBJEM SBĚRNÉ NÁDOBY</w:t>
      </w:r>
      <w:r w:rsidR="004101A3" w:rsidRPr="00525170">
        <w:rPr>
          <w:rFonts w:ascii="Times New Roman" w:hAnsi="Times New Roman" w:cs="Times New Roman"/>
          <w:b/>
          <w:bCs/>
          <w:sz w:val="28"/>
          <w:szCs w:val="28"/>
        </w:rPr>
        <w:t xml:space="preserve"> – FREKVENCE SVOZU 1x ZA 14 DNŮ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114"/>
        <w:gridCol w:w="2551"/>
        <w:gridCol w:w="4820"/>
      </w:tblGrid>
      <w:tr w:rsidR="004101A3" w14:paraId="1ADDAC85" w14:textId="77777777" w:rsidTr="00525170">
        <w:tc>
          <w:tcPr>
            <w:tcW w:w="3114" w:type="dxa"/>
          </w:tcPr>
          <w:p w14:paraId="4E27785C" w14:textId="1AD73B0D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Objem v litrech</w:t>
            </w:r>
          </w:p>
        </w:tc>
        <w:tc>
          <w:tcPr>
            <w:tcW w:w="2551" w:type="dxa"/>
          </w:tcPr>
          <w:p w14:paraId="5B413B7C" w14:textId="51F0682C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nádob</w:t>
            </w:r>
          </w:p>
        </w:tc>
        <w:tc>
          <w:tcPr>
            <w:tcW w:w="4820" w:type="dxa"/>
          </w:tcPr>
          <w:p w14:paraId="759CC926" w14:textId="6C455C88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nádobu a rok</w:t>
            </w:r>
          </w:p>
        </w:tc>
      </w:tr>
      <w:tr w:rsidR="004101A3" w14:paraId="63141A52" w14:textId="77777777" w:rsidTr="00525170">
        <w:tc>
          <w:tcPr>
            <w:tcW w:w="3114" w:type="dxa"/>
          </w:tcPr>
          <w:p w14:paraId="45302B94" w14:textId="027E8438" w:rsidR="004101A3" w:rsidRPr="00525170" w:rsidRDefault="004101A3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Popelnice 120 l</w:t>
            </w:r>
          </w:p>
        </w:tc>
        <w:tc>
          <w:tcPr>
            <w:tcW w:w="2551" w:type="dxa"/>
          </w:tcPr>
          <w:p w14:paraId="6404AE9F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88F0DE0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21416046" w14:textId="77777777" w:rsidTr="00525170">
        <w:tc>
          <w:tcPr>
            <w:tcW w:w="3114" w:type="dxa"/>
          </w:tcPr>
          <w:p w14:paraId="1542B4BA" w14:textId="553B3E6A" w:rsidR="004101A3" w:rsidRPr="00525170" w:rsidRDefault="004101A3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Popelnice 240 l</w:t>
            </w:r>
          </w:p>
        </w:tc>
        <w:tc>
          <w:tcPr>
            <w:tcW w:w="2551" w:type="dxa"/>
          </w:tcPr>
          <w:p w14:paraId="3B1BFD7E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DC8F3E4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</w:tbl>
    <w:p w14:paraId="0B826079" w14:textId="3510374C" w:rsidR="00BA22B4" w:rsidRPr="00525170" w:rsidRDefault="000B6EE8" w:rsidP="00525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textWrapping" w:clear="all"/>
      </w:r>
      <w:r w:rsidR="004101A3" w:rsidRPr="00525170">
        <w:rPr>
          <w:rFonts w:ascii="Times New Roman" w:hAnsi="Times New Roman" w:cs="Times New Roman"/>
          <w:b/>
          <w:bCs/>
          <w:sz w:val="28"/>
          <w:szCs w:val="28"/>
        </w:rPr>
        <w:t xml:space="preserve">TŘÍDĚNÝ ODPAD – PAPÍR, PLAST (pytle o objemu 120 </w:t>
      </w:r>
      <w:proofErr w:type="gramStart"/>
      <w:r w:rsidR="004101A3" w:rsidRPr="00525170">
        <w:rPr>
          <w:rFonts w:ascii="Times New Roman" w:hAnsi="Times New Roman" w:cs="Times New Roman"/>
          <w:b/>
          <w:bCs/>
          <w:sz w:val="28"/>
          <w:szCs w:val="28"/>
        </w:rPr>
        <w:t>l )</w:t>
      </w:r>
      <w:proofErr w:type="gramEnd"/>
      <w:r w:rsidR="004101A3" w:rsidRPr="00525170">
        <w:rPr>
          <w:rFonts w:ascii="Times New Roman" w:hAnsi="Times New Roman" w:cs="Times New Roman"/>
          <w:b/>
          <w:bCs/>
          <w:sz w:val="28"/>
          <w:szCs w:val="28"/>
        </w:rPr>
        <w:t xml:space="preserve"> – FREKVENCE SVOZU 1x ZA 14 DNŮ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248"/>
        <w:gridCol w:w="2410"/>
        <w:gridCol w:w="3827"/>
      </w:tblGrid>
      <w:tr w:rsidR="004101A3" w14:paraId="1CAB4640" w14:textId="77777777" w:rsidTr="00525170">
        <w:tc>
          <w:tcPr>
            <w:tcW w:w="4248" w:type="dxa"/>
          </w:tcPr>
          <w:p w14:paraId="2048A59C" w14:textId="07D95230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Původce odpadu</w:t>
            </w:r>
          </w:p>
        </w:tc>
        <w:tc>
          <w:tcPr>
            <w:tcW w:w="2410" w:type="dxa"/>
          </w:tcPr>
          <w:p w14:paraId="1E06127D" w14:textId="750AC8E0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rok</w:t>
            </w:r>
          </w:p>
        </w:tc>
        <w:tc>
          <w:tcPr>
            <w:tcW w:w="3827" w:type="dxa"/>
          </w:tcPr>
          <w:p w14:paraId="69FFFD74" w14:textId="76CE1844" w:rsidR="004101A3" w:rsidRPr="00525170" w:rsidRDefault="004101A3" w:rsidP="00525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Políčko pro označení původce</w:t>
            </w:r>
          </w:p>
        </w:tc>
      </w:tr>
      <w:tr w:rsidR="004101A3" w14:paraId="07C6E466" w14:textId="77777777" w:rsidTr="00525170">
        <w:tc>
          <w:tcPr>
            <w:tcW w:w="4248" w:type="dxa"/>
          </w:tcPr>
          <w:p w14:paraId="71B2C96F" w14:textId="060AB996" w:rsidR="004101A3" w:rsidRPr="00525170" w:rsidRDefault="004101A3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Provozovna-služby, drobní živnostníci **</w:t>
            </w:r>
          </w:p>
        </w:tc>
        <w:tc>
          <w:tcPr>
            <w:tcW w:w="2410" w:type="dxa"/>
          </w:tcPr>
          <w:p w14:paraId="72E68C66" w14:textId="03AD6C69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1 000,- Kč</w:t>
            </w:r>
          </w:p>
        </w:tc>
        <w:tc>
          <w:tcPr>
            <w:tcW w:w="3827" w:type="dxa"/>
          </w:tcPr>
          <w:p w14:paraId="11A5269C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2D4C56AA" w14:textId="77777777" w:rsidTr="00525170">
        <w:tc>
          <w:tcPr>
            <w:tcW w:w="4248" w:type="dxa"/>
          </w:tcPr>
          <w:p w14:paraId="7434D998" w14:textId="1069DC09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Pohostinství</w:t>
            </w:r>
          </w:p>
        </w:tc>
        <w:tc>
          <w:tcPr>
            <w:tcW w:w="2410" w:type="dxa"/>
          </w:tcPr>
          <w:p w14:paraId="2A8C936E" w14:textId="7F54D1E7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3 000,- Kč</w:t>
            </w:r>
          </w:p>
        </w:tc>
        <w:tc>
          <w:tcPr>
            <w:tcW w:w="3827" w:type="dxa"/>
          </w:tcPr>
          <w:p w14:paraId="6E00BC7F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0406DF93" w14:textId="77777777" w:rsidTr="00525170">
        <w:tc>
          <w:tcPr>
            <w:tcW w:w="4248" w:type="dxa"/>
          </w:tcPr>
          <w:p w14:paraId="64A57B6B" w14:textId="7F7310F2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Ubytovací služby do 10 osob</w:t>
            </w:r>
          </w:p>
        </w:tc>
        <w:tc>
          <w:tcPr>
            <w:tcW w:w="2410" w:type="dxa"/>
          </w:tcPr>
          <w:p w14:paraId="3B7C9289" w14:textId="55D22CA2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2 500,- Kč</w:t>
            </w:r>
          </w:p>
        </w:tc>
        <w:tc>
          <w:tcPr>
            <w:tcW w:w="3827" w:type="dxa"/>
          </w:tcPr>
          <w:p w14:paraId="350E635E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36D364B8" w14:textId="77777777" w:rsidTr="00525170">
        <w:tc>
          <w:tcPr>
            <w:tcW w:w="4248" w:type="dxa"/>
          </w:tcPr>
          <w:p w14:paraId="16BBB663" w14:textId="11317752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Ubytovací služby nad 10 osob</w:t>
            </w:r>
          </w:p>
        </w:tc>
        <w:tc>
          <w:tcPr>
            <w:tcW w:w="2410" w:type="dxa"/>
          </w:tcPr>
          <w:p w14:paraId="3A50BF58" w14:textId="63B0E497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3 800,-</w:t>
            </w:r>
            <w:r w:rsidR="00525170" w:rsidRPr="00525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827" w:type="dxa"/>
          </w:tcPr>
          <w:p w14:paraId="46C96278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4E4FA38D" w14:textId="77777777" w:rsidTr="00525170">
        <w:tc>
          <w:tcPr>
            <w:tcW w:w="4248" w:type="dxa"/>
          </w:tcPr>
          <w:p w14:paraId="66CBB97D" w14:textId="3762E6C8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Obchod, prodejna do 25 m2</w:t>
            </w:r>
          </w:p>
        </w:tc>
        <w:tc>
          <w:tcPr>
            <w:tcW w:w="2410" w:type="dxa"/>
          </w:tcPr>
          <w:p w14:paraId="3097D7AA" w14:textId="143E6327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2 500,-</w:t>
            </w:r>
            <w:r w:rsidR="00525170" w:rsidRPr="00525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827" w:type="dxa"/>
          </w:tcPr>
          <w:p w14:paraId="4C3953C6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61BC2424" w14:textId="77777777" w:rsidTr="00525170">
        <w:tc>
          <w:tcPr>
            <w:tcW w:w="4248" w:type="dxa"/>
          </w:tcPr>
          <w:p w14:paraId="60424325" w14:textId="315E4135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Obchod, prodejna nad 25 m2</w:t>
            </w:r>
          </w:p>
        </w:tc>
        <w:tc>
          <w:tcPr>
            <w:tcW w:w="2410" w:type="dxa"/>
          </w:tcPr>
          <w:p w14:paraId="6916C3FF" w14:textId="71F0328D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3 800,- Kč</w:t>
            </w:r>
          </w:p>
        </w:tc>
        <w:tc>
          <w:tcPr>
            <w:tcW w:w="3827" w:type="dxa"/>
          </w:tcPr>
          <w:p w14:paraId="2969FA82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  <w:tr w:rsidR="004101A3" w14:paraId="1EC73B30" w14:textId="77777777" w:rsidTr="00525170">
        <w:tc>
          <w:tcPr>
            <w:tcW w:w="4248" w:type="dxa"/>
          </w:tcPr>
          <w:p w14:paraId="09C36DE5" w14:textId="77619250" w:rsidR="004101A3" w:rsidRPr="00525170" w:rsidRDefault="0024517A" w:rsidP="000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MŠ, ZŠ</w:t>
            </w:r>
          </w:p>
        </w:tc>
        <w:tc>
          <w:tcPr>
            <w:tcW w:w="2410" w:type="dxa"/>
          </w:tcPr>
          <w:p w14:paraId="295BA47D" w14:textId="0DC512C8" w:rsidR="004101A3" w:rsidRPr="00525170" w:rsidRDefault="0024517A" w:rsidP="0052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0">
              <w:rPr>
                <w:rFonts w:ascii="Times New Roman" w:hAnsi="Times New Roman" w:cs="Times New Roman"/>
                <w:sz w:val="24"/>
                <w:szCs w:val="24"/>
              </w:rPr>
              <w:t>3 800,- Kč</w:t>
            </w:r>
          </w:p>
        </w:tc>
        <w:tc>
          <w:tcPr>
            <w:tcW w:w="3827" w:type="dxa"/>
          </w:tcPr>
          <w:p w14:paraId="3BC20F06" w14:textId="77777777" w:rsidR="004101A3" w:rsidRPr="00525170" w:rsidRDefault="004101A3" w:rsidP="000B6EE8">
            <w:pPr>
              <w:rPr>
                <w:rFonts w:ascii="Times New Roman" w:hAnsi="Times New Roman" w:cs="Times New Roman"/>
              </w:rPr>
            </w:pPr>
          </w:p>
        </w:tc>
      </w:tr>
    </w:tbl>
    <w:p w14:paraId="74E77A53" w14:textId="4C0207ED" w:rsidR="004101A3" w:rsidRDefault="0024517A" w:rsidP="000B6EE8">
      <w:pPr>
        <w:rPr>
          <w:rFonts w:ascii="Times New Roman" w:hAnsi="Times New Roman" w:cs="Times New Roman"/>
        </w:rPr>
      </w:pPr>
      <w:r w:rsidRPr="00525170">
        <w:rPr>
          <w:rFonts w:ascii="Times New Roman" w:hAnsi="Times New Roman" w:cs="Times New Roman"/>
        </w:rPr>
        <w:t>Veškeré ceny jsou včetně příslušné sazby DPH.</w:t>
      </w:r>
    </w:p>
    <w:p w14:paraId="5656A5B5" w14:textId="77777777" w:rsidR="00525170" w:rsidRPr="00525170" w:rsidRDefault="00525170" w:rsidP="000B6EE8">
      <w:pPr>
        <w:rPr>
          <w:rFonts w:ascii="Times New Roman" w:hAnsi="Times New Roman" w:cs="Times New Roman"/>
        </w:rPr>
      </w:pPr>
    </w:p>
    <w:p w14:paraId="0D1CCA57" w14:textId="02A203D5" w:rsidR="0024517A" w:rsidRPr="00525170" w:rsidRDefault="0024517A" w:rsidP="000B6EE8">
      <w:pPr>
        <w:rPr>
          <w:rFonts w:ascii="Times New Roman" w:hAnsi="Times New Roman" w:cs="Times New Roman"/>
          <w:sz w:val="24"/>
          <w:szCs w:val="24"/>
        </w:rPr>
      </w:pPr>
      <w:r w:rsidRPr="00525170">
        <w:rPr>
          <w:rFonts w:ascii="Times New Roman" w:hAnsi="Times New Roman" w:cs="Times New Roman"/>
          <w:sz w:val="24"/>
          <w:szCs w:val="24"/>
        </w:rPr>
        <w:t>Datum vzniku poplatkové povinnosti: ______________________________________</w:t>
      </w:r>
    </w:p>
    <w:p w14:paraId="05A3F454" w14:textId="49180EBE" w:rsidR="0024517A" w:rsidRPr="00525170" w:rsidRDefault="0024517A" w:rsidP="000B6EE8">
      <w:pPr>
        <w:rPr>
          <w:rFonts w:ascii="Times New Roman" w:hAnsi="Times New Roman" w:cs="Times New Roman"/>
          <w:sz w:val="24"/>
          <w:szCs w:val="24"/>
        </w:rPr>
      </w:pPr>
      <w:r w:rsidRPr="00525170">
        <w:rPr>
          <w:rFonts w:ascii="Times New Roman" w:hAnsi="Times New Roman" w:cs="Times New Roman"/>
          <w:sz w:val="24"/>
          <w:szCs w:val="24"/>
        </w:rPr>
        <w:t>Prohlašuji, že veškeré mnou uvedené údaje jsou pravdivé a úplné a jsem si vědom(a) právních následků případného uvedení nepravdivých nebo neúplných údajů.</w:t>
      </w:r>
    </w:p>
    <w:p w14:paraId="4F8DDEDD" w14:textId="77777777" w:rsidR="0024517A" w:rsidRDefault="0024517A" w:rsidP="000B6EE8"/>
    <w:p w14:paraId="264ABBDB" w14:textId="77777777" w:rsidR="0024517A" w:rsidRDefault="0024517A" w:rsidP="000B6EE8"/>
    <w:p w14:paraId="7EC5A9B1" w14:textId="274E04E5" w:rsidR="00525170" w:rsidRDefault="0024517A" w:rsidP="000B6EE8">
      <w:pPr>
        <w:rPr>
          <w:rFonts w:ascii="Times New Roman" w:hAnsi="Times New Roman" w:cs="Times New Roman"/>
        </w:rPr>
      </w:pPr>
      <w:r w:rsidRPr="00525170">
        <w:rPr>
          <w:rFonts w:ascii="Times New Roman" w:hAnsi="Times New Roman" w:cs="Times New Roman"/>
        </w:rPr>
        <w:t>V Šardicích _______________________</w:t>
      </w:r>
      <w:r w:rsidRPr="00525170">
        <w:rPr>
          <w:rFonts w:ascii="Times New Roman" w:hAnsi="Times New Roman" w:cs="Times New Roman"/>
        </w:rPr>
        <w:tab/>
      </w:r>
      <w:r w:rsidRPr="00525170">
        <w:rPr>
          <w:rFonts w:ascii="Times New Roman" w:hAnsi="Times New Roman" w:cs="Times New Roman"/>
        </w:rPr>
        <w:tab/>
        <w:t>Podpis _______________________________</w:t>
      </w:r>
    </w:p>
    <w:p w14:paraId="6904D2E6" w14:textId="77777777" w:rsidR="00525170" w:rsidRPr="00525170" w:rsidRDefault="00525170" w:rsidP="000B6EE8">
      <w:pPr>
        <w:rPr>
          <w:rFonts w:ascii="Times New Roman" w:hAnsi="Times New Roman" w:cs="Times New Roman"/>
        </w:rPr>
      </w:pPr>
    </w:p>
    <w:p w14:paraId="09119059" w14:textId="4F5802AA" w:rsidR="0024517A" w:rsidRPr="00525170" w:rsidRDefault="0024517A" w:rsidP="0024517A">
      <w:pPr>
        <w:rPr>
          <w:rFonts w:ascii="Times New Roman" w:hAnsi="Times New Roman" w:cs="Times New Roman"/>
        </w:rPr>
      </w:pPr>
      <w:r w:rsidRPr="00525170">
        <w:rPr>
          <w:rFonts w:ascii="Times New Roman" w:hAnsi="Times New Roman" w:cs="Times New Roman"/>
        </w:rPr>
        <w:t>*nehodící se škrtněte</w:t>
      </w:r>
      <w:r w:rsidR="003B786C">
        <w:rPr>
          <w:rFonts w:ascii="Times New Roman" w:hAnsi="Times New Roman" w:cs="Times New Roman"/>
        </w:rPr>
        <w:t>, v případě úhrady převodem z účtu je VS (variabilní symbol) shodný s číslem piposným</w:t>
      </w:r>
    </w:p>
    <w:p w14:paraId="3848AD72" w14:textId="6586F8FC" w:rsidR="0024517A" w:rsidRPr="00525170" w:rsidRDefault="0024517A" w:rsidP="0024517A">
      <w:pPr>
        <w:rPr>
          <w:rFonts w:ascii="Times New Roman" w:hAnsi="Times New Roman" w:cs="Times New Roman"/>
        </w:rPr>
      </w:pPr>
      <w:r w:rsidRPr="00525170">
        <w:rPr>
          <w:rFonts w:ascii="Times New Roman" w:hAnsi="Times New Roman" w:cs="Times New Roman"/>
        </w:rPr>
        <w:t xml:space="preserve">**provozovna-služby (kosmetika, kadeřnictví, pedikúra, květinářství, účetnictví), drobní živnostníci bez zaměstnanců produkující odpad podobný SKO </w:t>
      </w:r>
    </w:p>
    <w:sectPr w:rsidR="0024517A" w:rsidRPr="00525170" w:rsidSect="00F2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D84"/>
    <w:multiLevelType w:val="hybridMultilevel"/>
    <w:tmpl w:val="28243960"/>
    <w:lvl w:ilvl="0" w:tplc="B7FE34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4D3"/>
    <w:multiLevelType w:val="hybridMultilevel"/>
    <w:tmpl w:val="780E375C"/>
    <w:lvl w:ilvl="0" w:tplc="BA0CF9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5348">
    <w:abstractNumId w:val="0"/>
  </w:num>
  <w:num w:numId="2" w16cid:durableId="123667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E8"/>
    <w:rsid w:val="000B6EE8"/>
    <w:rsid w:val="0024517A"/>
    <w:rsid w:val="003B786C"/>
    <w:rsid w:val="004101A3"/>
    <w:rsid w:val="00525170"/>
    <w:rsid w:val="00BA22B4"/>
    <w:rsid w:val="00F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1939"/>
  <w15:chartTrackingRefBased/>
  <w15:docId w15:val="{4DD61457-DA8E-48EB-B069-4C59A157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1</cp:revision>
  <cp:lastPrinted>2024-01-23T16:05:00Z</cp:lastPrinted>
  <dcterms:created xsi:type="dcterms:W3CDTF">2024-01-23T15:28:00Z</dcterms:created>
  <dcterms:modified xsi:type="dcterms:W3CDTF">2024-01-23T16:17:00Z</dcterms:modified>
</cp:coreProperties>
</file>